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4867"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042A398C"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9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8"/>
      </w:tblGrid>
      <w:tr w14:paraId="2B4C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  <w:jc w:val="center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344D0">
            <w:pPr>
              <w:keepNext w:val="0"/>
              <w:keepLines w:val="0"/>
              <w:widowControl/>
              <w:suppressLineNumbers w:val="0"/>
              <w:ind w:firstLine="1981" w:firstLineChars="900"/>
              <w:jc w:val="both"/>
              <w:textAlignment w:val="center"/>
              <w:rPr>
                <w:rFonts w:ascii="等线 Light" w:hAnsi="等线 Light" w:eastAsia="等线 Light" w:cs="等线 Ligh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 Light" w:hAnsi="等线 Light" w:eastAsia="等线 Light" w:cs="等线 Ligh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新平县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  <w:r>
              <w:rPr>
                <w:rFonts w:hint="default" w:ascii="等线 Light" w:hAnsi="等线 Light" w:eastAsia="等线 Light" w:cs="等线 Ligh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失业保险职工技能提升补贴第</w:t>
            </w:r>
            <w:r>
              <w:rPr>
                <w:rFonts w:hint="eastAsia" w:ascii="等线 Light" w:hAnsi="等线 Light" w:eastAsia="等线 Light" w:cs="等线 Ligh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default" w:ascii="等线 Light" w:hAnsi="等线 Light" w:eastAsia="等线 Light" w:cs="等线 Ligh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批预发放名册</w:t>
            </w:r>
          </w:p>
        </w:tc>
      </w:tr>
      <w:tr w14:paraId="60DB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4"/>
              <w:tblW w:w="9493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7"/>
              <w:gridCol w:w="894"/>
              <w:gridCol w:w="2163"/>
              <w:gridCol w:w="662"/>
              <w:gridCol w:w="1490"/>
              <w:gridCol w:w="1848"/>
              <w:gridCol w:w="1178"/>
              <w:gridCol w:w="801"/>
            </w:tblGrid>
            <w:tr w14:paraId="28CD07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0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5319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2D6C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93C5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证书编号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C681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失业保险缴费月数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1FAD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证书工种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42EEF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工种等级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E026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发证时间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ABE53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拟补贴金额</w:t>
                  </w:r>
                </w:p>
              </w:tc>
            </w:tr>
            <w:tr w14:paraId="166A7E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45C2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E31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胡宝珍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8A9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S000**********44001115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B790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8DCE4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营养师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0A4B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2B56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2024-07-24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869E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0C0A1B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3EA3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E99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王倩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CCB8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S000**********44001130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5137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51DB3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营养师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8596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7EB8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2024-07-24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40B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4C985B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953C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AD44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罗家梅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066F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S000**********44001102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63EA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A4B17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营养师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93A9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F7F3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2024-07-24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ADC2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38DC22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67D4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2BD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唐艳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E65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S000**********43002583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7408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E4E1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679B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724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2024-11-15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EAA8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5E428B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FE63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DE5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刀玉刚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9062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S000**********43002554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CC8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0B78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9C9C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ADBC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2024-11-15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BCDC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0BF2D4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1E9F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0DE5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彭秀云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6AF0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S000**********44000593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3817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AE958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EF54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50FD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E091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0BD72E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F58E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7D8F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杨家云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CAF2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S000**********44000548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EBA0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DFA20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190F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8AEE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591B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5D0531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8D5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9997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张萍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0323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S000**********44000554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173C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12055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CAC5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D2B1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E44A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157F68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8B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4AA1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李桂仙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43E2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S000**********44000591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5A12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CBD3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6D65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04E7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ED1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5F947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2BC7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C9C4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彭艳仙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F721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S000**********43001555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705B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4C3BC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C31B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27D4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2024-08-30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C8ED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63AE47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3252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371F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王志林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F2A1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S000**********44000550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49E9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64664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B0DD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FD2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36BB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7E9170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A8B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6714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杨志芹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3E11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S000**********44000551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07F3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9509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860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C412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0D67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1F9D05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AAF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D13F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刘桂琼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C716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S000**********44000553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18F5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A5F8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2B01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979F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92FF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131224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D4A9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7DA9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普丽琼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900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S000**********44000562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1DF5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533FF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EAF5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C97D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D909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0D9781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C20E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4159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方德权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6692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S000**********44000546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637D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71154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EC7F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8440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4D4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13C3D9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3945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8F62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卜艳惠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45A9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S000**********44000578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2DB2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CE57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5FB1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5E56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0A03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572F5B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8625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D8E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王丽春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7F4B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S000**********43000509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0ED9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F611B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职业培训师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6D28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9C0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2024-07-16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BC24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64B332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AEAB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5AAA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蒋福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33EF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S000**********44000584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B768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402F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6206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7B71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D63C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54B64F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9FA6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A2CB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王松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F118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S000**********44001949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01F2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B5A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劳动关系协调师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EF1B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D1AF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2024-10-28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8D1A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3CDD49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EC75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1BD3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赵俊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62E8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2436**********96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517D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8830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消防设施操作员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5D47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B367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2024-09-02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C03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6FF15C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19A8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05C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潘旺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F537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S000**********44000377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926A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554BF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7EC8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CD54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2024-11-15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0DE9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1031F8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2CC3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F21B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张骞尹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0264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Y001**********43000193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B07B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2DC09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邮政营业员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6E99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8D6F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2024-05-30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5098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2DE29A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6248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407A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缪忠兵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AF10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S000**********43001543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A1CA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0AD6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7B4D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3727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2024-08-30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D699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675963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FFCC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4850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王丽琼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AF1D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S000**********44000552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6FA5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919CF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插花花艺师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ED12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342D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2CB1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46D04D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57BD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D15E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李媛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5F85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S000**********44001960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80B5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83F1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劳动关系协调师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8E24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7A8E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2024-10-28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2B92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6E5E83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D434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CF16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王泉权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C14D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S000**********44001973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EBBB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F5E6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劳动关系协调师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5A74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1B76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2024-10-28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B9BB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1CF278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D055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7879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王艳芳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D49A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S000**********44001985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1DC2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8C43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劳动关系协调师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192E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1C0F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2024-10-28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D59D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589F5A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13F5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6D27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乔德章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343A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S000**********43000118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0414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465E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C0DA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DFEB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2024-09-29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9B22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4E07AD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E48E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108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杨天慧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682F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S000**********43001454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660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960E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保育师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D282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304C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2024-04-16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BD4D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407C3A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B767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750E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周丽娟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0F78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Y000**********43000271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08DC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B8E88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C118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B2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A1AC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488BB9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1538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7AF8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李保兰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DA74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Y000**********44000100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699B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7BBD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A13B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EF3B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AF26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7B3836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E492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7DD2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龚红玲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06C4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S000**********44000798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8128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53A30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养老护理员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9F5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0B6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2024-07-05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FE32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0A9CAD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E4F6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B3BB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季璐璐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3B56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Y000**********43000266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23F4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D3FB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A158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5A04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316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33032E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6DA6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D120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普明华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158F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Y003**********43000151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6F2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25B3C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送配电线路工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1DAA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3453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2024-02-22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01B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436E5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331B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158B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白婷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7B77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Y000**********44000101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969C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F925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023F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02EA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2024-09-18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918E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4B81E7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C509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D68C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杨艳花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AAAC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2436**********98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2BE8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D0CEE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消防设施操作员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092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E279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2024-10-04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EE73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4B4E6F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FCDF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F22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严廷良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E800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2436**********01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563D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C768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消防设施操作员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AC50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06A5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2024-10-04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1B28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0B41CB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A103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1DA4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邱菀蕓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0F43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S000**********43000412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C658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EBDC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企业人力资源管理师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4DB6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A63A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2024-12-19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8512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6209F5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B991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1347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杨娟兰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8A25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Y000**********43000100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5C83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E0B2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矿石处理工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B158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8BC3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2024-07-04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57E2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2561D1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AB7D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F995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张雨虹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B61C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S000**********44000734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F72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85B73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企业人力资源管理师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BAF4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E149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2024-10-30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2947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647973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5685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A3A2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邵慧芳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29F6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S000**********43000425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0A77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374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老年人能力评估师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2CE7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C2A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2024-12-30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E0C9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6CA47F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7008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4D21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卢忠杨丽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9E89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S000**********43000327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B57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6ABA6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企业人力资源管理师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00FA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674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2024-09-19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A644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22C961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566D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B352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黄旭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7437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S000**********43002371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810D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3A73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企业人力资源管理师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3998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0550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2024-07-15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36F4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  <w:tr w14:paraId="129BE1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7490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337A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施琼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E0B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S000**********44001966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1790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D7B58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劳动关系协调员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E647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A7A0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2024-10-28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17BD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663306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B9EA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B7E7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孙泽波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712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2436**********49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25E5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7C80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消防设施操作员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5ACD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职业资格四级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中级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2B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2024-10-04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0BF2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</w:tr>
            <w:tr w14:paraId="637CBF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9610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E627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杨秋莉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DE21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S000**********45000619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CD1D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86959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养老护理员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4DA2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职业资格五级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初级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7694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2024-11-05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C274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1000</w:t>
                  </w:r>
                </w:p>
              </w:tc>
            </w:tr>
            <w:tr w14:paraId="6A1A5B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A58E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8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4670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郁金伟</w:t>
                  </w:r>
                </w:p>
              </w:tc>
              <w:tc>
                <w:tcPr>
                  <w:tcW w:w="21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89AC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Y000**********43000148</w:t>
                  </w:r>
                </w:p>
              </w:tc>
              <w:tc>
                <w:tcPr>
                  <w:tcW w:w="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4D20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8B393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井下机车运输工</w:t>
                  </w:r>
                </w:p>
              </w:tc>
              <w:tc>
                <w:tcPr>
                  <w:tcW w:w="1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BFF2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职业资格三级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(</w:t>
                  </w:r>
                  <w:r>
                    <w:rPr>
                      <w:rStyle w:val="7"/>
                      <w:lang w:val="en-US" w:eastAsia="zh-CN" w:bidi="ar"/>
                    </w:rPr>
                    <w:t>高级</w:t>
                  </w:r>
                  <w:r>
                    <w:rPr>
                      <w:rStyle w:val="6"/>
                      <w:rFonts w:eastAsia="宋体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8B7D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2024-07-04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75B0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</w:t>
                  </w:r>
                </w:p>
              </w:tc>
            </w:tr>
          </w:tbl>
          <w:p w14:paraId="7B4AB452">
            <w:pPr>
              <w:keepNext w:val="0"/>
              <w:keepLines w:val="0"/>
              <w:widowControl/>
              <w:suppressLineNumbers w:val="0"/>
              <w:ind w:firstLine="1981" w:firstLineChars="900"/>
              <w:jc w:val="both"/>
              <w:textAlignment w:val="center"/>
              <w:rPr>
                <w:rFonts w:hint="default" w:ascii="等线 Light" w:hAnsi="等线 Light" w:eastAsia="等线 Light" w:cs="等线 Ligh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AA1F5CE">
      <w:pPr>
        <w:jc w:val="both"/>
        <w:rPr>
          <w:rFonts w:hint="default" w:ascii="等线 Light" w:hAnsi="等线 Light" w:eastAsia="等线 Light" w:cs="等线 Light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BEC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7204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7204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mFjMzU5ZmZiMTAwMjc4MGY1OTdiMzA3ZjUzYTkifQ=="/>
  </w:docVars>
  <w:rsids>
    <w:rsidRoot w:val="77C84FF5"/>
    <w:rsid w:val="07900940"/>
    <w:rsid w:val="09084B7D"/>
    <w:rsid w:val="0CDB43F6"/>
    <w:rsid w:val="10F71ACC"/>
    <w:rsid w:val="13421977"/>
    <w:rsid w:val="13F075BC"/>
    <w:rsid w:val="2DDD7623"/>
    <w:rsid w:val="2F26424D"/>
    <w:rsid w:val="30055115"/>
    <w:rsid w:val="35600644"/>
    <w:rsid w:val="43CD302B"/>
    <w:rsid w:val="47DE3193"/>
    <w:rsid w:val="48E00051"/>
    <w:rsid w:val="4F470B08"/>
    <w:rsid w:val="5797135A"/>
    <w:rsid w:val="59AC10B0"/>
    <w:rsid w:val="5A8722F8"/>
    <w:rsid w:val="5E8D1271"/>
    <w:rsid w:val="61CE1DDF"/>
    <w:rsid w:val="6B5670CE"/>
    <w:rsid w:val="6DD81AB4"/>
    <w:rsid w:val="719E2499"/>
    <w:rsid w:val="728E583B"/>
    <w:rsid w:val="7293003A"/>
    <w:rsid w:val="77C84FF5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2</Pages>
  <Words>1343</Words>
  <Characters>3024</Characters>
  <Lines>0</Lines>
  <Paragraphs>0</Paragraphs>
  <TotalTime>8</TotalTime>
  <ScaleCrop>false</ScaleCrop>
  <LinksUpToDate>false</LinksUpToDate>
  <CharactersWithSpaces>3047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2024-07-08T08:26:00Z</dcterms:created>
  <dc:creator>Administrator</dc:creator>
  <cp:lastModifiedBy>小龍</cp:lastModifiedBy>
  <cp:lastPrinted>2025-06-09T10:17:00Z</cp:lastPrinted>
  <dcterms:modified xsi:type="dcterms:W3CDTF">2023-02-22T01:39:16Z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3C3316D1E85A437B908E8360A9DDE83E_13</vt:lpwstr>
  </property>
  <property fmtid="{D5CDD505-2E9C-101B-9397-08002B2CF9AE}" pid="4" name="KSOTemplateDocerSaveRecord">
    <vt:lpwstr>eyJoZGlkIjoiZDk1ODY5YmIzYzEyNzRhNzA1MDE4OTI3YzFlMmNjZDEiLCJ1c2VySWQiOiI5Nzc0MTQxMTAifQ==</vt:lpwstr>
  </property>
</Properties>
</file>